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CD13E" w14:textId="77777777" w:rsidR="00D5328D" w:rsidRPr="00322DE2" w:rsidRDefault="009A3AFD">
      <w:pPr>
        <w:rPr>
          <w:rFonts w:ascii="Times New Roman" w:hAnsi="Times New Roman" w:cs="Times New Roman"/>
        </w:rPr>
      </w:pPr>
      <w:r w:rsidRPr="00322DE2">
        <w:rPr>
          <w:rFonts w:ascii="Times New Roman" w:hAnsi="Times New Roman" w:cs="Times New Roman"/>
        </w:rPr>
        <w:t>EN 101</w:t>
      </w:r>
    </w:p>
    <w:p w14:paraId="41D4266B" w14:textId="4B9E27C2" w:rsidR="009A3AFD" w:rsidRPr="00322DE2" w:rsidRDefault="009A3AFD">
      <w:pPr>
        <w:rPr>
          <w:rFonts w:ascii="Times New Roman" w:hAnsi="Times New Roman" w:cs="Times New Roman"/>
        </w:rPr>
      </w:pPr>
      <w:r w:rsidRPr="00322DE2">
        <w:rPr>
          <w:rFonts w:ascii="Times New Roman" w:hAnsi="Times New Roman" w:cs="Times New Roman"/>
        </w:rPr>
        <w:t>Fall 2</w:t>
      </w:r>
      <w:r w:rsidR="00A50745">
        <w:rPr>
          <w:rFonts w:ascii="Times New Roman" w:hAnsi="Times New Roman" w:cs="Times New Roman"/>
        </w:rPr>
        <w:t>020</w:t>
      </w:r>
    </w:p>
    <w:p w14:paraId="02D2AA1F" w14:textId="6138704A" w:rsidR="009A3AFD" w:rsidRPr="00322DE2" w:rsidRDefault="00743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#</w:t>
      </w:r>
      <w:r w:rsidR="00A50745">
        <w:rPr>
          <w:rFonts w:ascii="Times New Roman" w:hAnsi="Times New Roman" w:cs="Times New Roman"/>
        </w:rPr>
        <w:t>1</w:t>
      </w:r>
      <w:r w:rsidR="009A3AFD" w:rsidRPr="00322DE2">
        <w:rPr>
          <w:rFonts w:ascii="Times New Roman" w:hAnsi="Times New Roman" w:cs="Times New Roman"/>
        </w:rPr>
        <w:t xml:space="preserve">: </w:t>
      </w:r>
      <w:r w:rsidR="00A50745">
        <w:rPr>
          <w:rFonts w:ascii="Times New Roman" w:hAnsi="Times New Roman" w:cs="Times New Roman"/>
        </w:rPr>
        <w:t>Memoir</w:t>
      </w:r>
    </w:p>
    <w:p w14:paraId="66D5132B" w14:textId="77777777" w:rsidR="009A3AFD" w:rsidRPr="00322DE2" w:rsidRDefault="009A3AFD">
      <w:pPr>
        <w:rPr>
          <w:rFonts w:ascii="Times New Roman" w:hAnsi="Times New Roman" w:cs="Times New Roman"/>
        </w:rPr>
      </w:pPr>
      <w:r w:rsidRPr="00322DE2">
        <w:rPr>
          <w:rFonts w:ascii="Times New Roman" w:hAnsi="Times New Roman" w:cs="Times New Roman"/>
        </w:rPr>
        <w:t>Dialogic assessment</w:t>
      </w:r>
      <w:r w:rsidRPr="00322DE2">
        <w:rPr>
          <w:rFonts w:ascii="Times New Roman" w:hAnsi="Times New Roman" w:cs="Times New Roman"/>
        </w:rPr>
        <w:tab/>
      </w:r>
      <w:r w:rsidRPr="00322DE2">
        <w:rPr>
          <w:rFonts w:ascii="Times New Roman" w:hAnsi="Times New Roman" w:cs="Times New Roman"/>
        </w:rPr>
        <w:tab/>
      </w:r>
      <w:r w:rsidRPr="00322DE2">
        <w:rPr>
          <w:rFonts w:ascii="Times New Roman" w:hAnsi="Times New Roman" w:cs="Times New Roman"/>
        </w:rPr>
        <w:tab/>
      </w:r>
      <w:r w:rsidRPr="00322DE2">
        <w:rPr>
          <w:rFonts w:ascii="Times New Roman" w:hAnsi="Times New Roman" w:cs="Times New Roman"/>
        </w:rPr>
        <w:tab/>
        <w:t xml:space="preserve">            Your name:</w:t>
      </w:r>
    </w:p>
    <w:p w14:paraId="174D4366" w14:textId="77777777" w:rsidR="009A3AFD" w:rsidRPr="00322DE2" w:rsidRDefault="009A3AF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970"/>
        <w:gridCol w:w="1170"/>
        <w:gridCol w:w="2160"/>
        <w:gridCol w:w="828"/>
      </w:tblGrid>
      <w:tr w:rsidR="009A3AFD" w:rsidRPr="00322DE2" w14:paraId="53E51ED8" w14:textId="77777777" w:rsidTr="00A50745">
        <w:tc>
          <w:tcPr>
            <w:tcW w:w="1728" w:type="dxa"/>
          </w:tcPr>
          <w:p w14:paraId="0A1F6451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  <w:r w:rsidRPr="00322DE2">
              <w:rPr>
                <w:rFonts w:ascii="Times New Roman" w:hAnsi="Times New Roman" w:cs="Times New Roman"/>
              </w:rPr>
              <w:t>Criterion</w:t>
            </w:r>
          </w:p>
        </w:tc>
        <w:tc>
          <w:tcPr>
            <w:tcW w:w="2970" w:type="dxa"/>
          </w:tcPr>
          <w:p w14:paraId="71583D1B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  <w:r w:rsidRPr="00322DE2">
              <w:rPr>
                <w:rFonts w:ascii="Times New Roman" w:hAnsi="Times New Roman" w:cs="Times New Roman"/>
              </w:rPr>
              <w:t>Your assessment</w:t>
            </w:r>
          </w:p>
        </w:tc>
        <w:tc>
          <w:tcPr>
            <w:tcW w:w="1170" w:type="dxa"/>
          </w:tcPr>
          <w:p w14:paraId="612D3229" w14:textId="3F7140E6" w:rsidR="009A3AFD" w:rsidRPr="00322DE2" w:rsidRDefault="00A5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Optional: </w:t>
            </w:r>
            <w:r w:rsidR="009A3AFD" w:rsidRPr="00322DE2">
              <w:rPr>
                <w:rFonts w:ascii="Times New Roman" w:hAnsi="Times New Roman" w:cs="Times New Roman"/>
              </w:rPr>
              <w:t>Your score (1-4)</w:t>
            </w:r>
          </w:p>
        </w:tc>
        <w:tc>
          <w:tcPr>
            <w:tcW w:w="2160" w:type="dxa"/>
          </w:tcPr>
          <w:p w14:paraId="1DEA4AC1" w14:textId="317669A3" w:rsidR="009A3AFD" w:rsidRPr="00322DE2" w:rsidRDefault="009A3AFD">
            <w:pPr>
              <w:rPr>
                <w:rFonts w:ascii="Times New Roman" w:hAnsi="Times New Roman" w:cs="Times New Roman"/>
              </w:rPr>
            </w:pPr>
            <w:r w:rsidRPr="00322DE2">
              <w:rPr>
                <w:rFonts w:ascii="Times New Roman" w:hAnsi="Times New Roman" w:cs="Times New Roman"/>
              </w:rPr>
              <w:t xml:space="preserve">My </w:t>
            </w:r>
            <w:r w:rsidR="00A50745">
              <w:rPr>
                <w:rFonts w:ascii="Times New Roman" w:hAnsi="Times New Roman" w:cs="Times New Roman"/>
              </w:rPr>
              <w:t>response</w:t>
            </w:r>
          </w:p>
        </w:tc>
        <w:tc>
          <w:tcPr>
            <w:tcW w:w="828" w:type="dxa"/>
          </w:tcPr>
          <w:p w14:paraId="40428B41" w14:textId="7D8C5A2A" w:rsidR="009A3AFD" w:rsidRPr="00322DE2" w:rsidRDefault="009A3AFD">
            <w:pPr>
              <w:rPr>
                <w:rFonts w:ascii="Times New Roman" w:hAnsi="Times New Roman" w:cs="Times New Roman"/>
              </w:rPr>
            </w:pPr>
            <w:r w:rsidRPr="00322DE2">
              <w:rPr>
                <w:rFonts w:ascii="Times New Roman" w:hAnsi="Times New Roman" w:cs="Times New Roman"/>
              </w:rPr>
              <w:t>My score (1-4)</w:t>
            </w:r>
          </w:p>
        </w:tc>
      </w:tr>
      <w:tr w:rsidR="009A3AFD" w:rsidRPr="00322DE2" w14:paraId="48F5648D" w14:textId="77777777" w:rsidTr="00A50745">
        <w:trPr>
          <w:trHeight w:val="3167"/>
        </w:trPr>
        <w:tc>
          <w:tcPr>
            <w:tcW w:w="1728" w:type="dxa"/>
          </w:tcPr>
          <w:p w14:paraId="17DD2355" w14:textId="426F42BE" w:rsidR="00743169" w:rsidRPr="00322DE2" w:rsidRDefault="00A50745" w:rsidP="00743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Vivid detail</w:t>
            </w:r>
          </w:p>
        </w:tc>
        <w:tc>
          <w:tcPr>
            <w:tcW w:w="2970" w:type="dxa"/>
          </w:tcPr>
          <w:p w14:paraId="19A125B5" w14:textId="77777777" w:rsidR="009A3AFD" w:rsidRDefault="009A3AFD">
            <w:pPr>
              <w:rPr>
                <w:rFonts w:ascii="Times New Roman" w:hAnsi="Times New Roman" w:cs="Times New Roman"/>
              </w:rPr>
            </w:pPr>
          </w:p>
          <w:p w14:paraId="56306293" w14:textId="77777777" w:rsidR="00322DE2" w:rsidRPr="00322DE2" w:rsidRDefault="00322DE2">
            <w:pPr>
              <w:rPr>
                <w:rFonts w:ascii="Times New Roman" w:hAnsi="Times New Roman" w:cs="Times New Roman"/>
              </w:rPr>
            </w:pPr>
          </w:p>
          <w:p w14:paraId="194288BB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288433EB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72C88ADF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12847850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7F084CBB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7C74A08F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21408D41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4477C177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4145DDAE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305621D2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35C454F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35DBE79A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5050DB2E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</w:tc>
      </w:tr>
      <w:tr w:rsidR="009A3AFD" w:rsidRPr="00322DE2" w14:paraId="4288ACB7" w14:textId="77777777" w:rsidTr="00A50745">
        <w:tc>
          <w:tcPr>
            <w:tcW w:w="1728" w:type="dxa"/>
          </w:tcPr>
          <w:p w14:paraId="091F6432" w14:textId="7E65F54D" w:rsidR="009A3AFD" w:rsidRPr="00322DE2" w:rsidRDefault="00A5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well-told story</w:t>
            </w:r>
          </w:p>
        </w:tc>
        <w:tc>
          <w:tcPr>
            <w:tcW w:w="2970" w:type="dxa"/>
          </w:tcPr>
          <w:p w14:paraId="14538604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6349159A" w14:textId="77777777" w:rsidR="009A3AFD" w:rsidRDefault="009A3AFD">
            <w:pPr>
              <w:rPr>
                <w:rFonts w:ascii="Times New Roman" w:hAnsi="Times New Roman" w:cs="Times New Roman"/>
              </w:rPr>
            </w:pPr>
          </w:p>
          <w:p w14:paraId="05CEA019" w14:textId="77777777" w:rsidR="00322DE2" w:rsidRPr="00322DE2" w:rsidRDefault="00322DE2">
            <w:pPr>
              <w:rPr>
                <w:rFonts w:ascii="Times New Roman" w:hAnsi="Times New Roman" w:cs="Times New Roman"/>
              </w:rPr>
            </w:pPr>
          </w:p>
          <w:p w14:paraId="62E088D1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5AED9A6F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684A6C5D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0A2C1609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58562079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7B28AD8D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6296F421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54208435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7E7CC682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3D86097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EFE41F7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2B359B04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</w:tc>
      </w:tr>
      <w:tr w:rsidR="009A3AFD" w:rsidRPr="00322DE2" w14:paraId="12305D1A" w14:textId="77777777" w:rsidTr="00A50745">
        <w:trPr>
          <w:trHeight w:val="1034"/>
        </w:trPr>
        <w:tc>
          <w:tcPr>
            <w:tcW w:w="1728" w:type="dxa"/>
          </w:tcPr>
          <w:p w14:paraId="6864583F" w14:textId="0DE43102" w:rsidR="00A50745" w:rsidRPr="00A50745" w:rsidRDefault="00A50745">
            <w:pPr>
              <w:rPr>
                <w:rFonts w:ascii="Times New Roman" w:hAnsi="Times New Roman" w:cs="Times New Roman"/>
              </w:rPr>
            </w:pPr>
            <w:r w:rsidRPr="00A50745">
              <w:rPr>
                <w:rFonts w:ascii="Times New Roman" w:hAnsi="Times New Roman" w:cs="Times New Roman"/>
              </w:rPr>
              <w:t>Clear significance</w:t>
            </w:r>
          </w:p>
        </w:tc>
        <w:tc>
          <w:tcPr>
            <w:tcW w:w="2970" w:type="dxa"/>
          </w:tcPr>
          <w:p w14:paraId="6C9A64AA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7A14D0A8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0B95A376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06ACA509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28440278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541F71E9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5561D9F3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  <w:p w14:paraId="25F3251B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BE350E0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AA299EF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2AF849B5" w14:textId="77777777" w:rsidR="009A3AFD" w:rsidRPr="00322DE2" w:rsidRDefault="009A3AFD">
            <w:pPr>
              <w:rPr>
                <w:rFonts w:ascii="Times New Roman" w:hAnsi="Times New Roman" w:cs="Times New Roman"/>
              </w:rPr>
            </w:pPr>
          </w:p>
        </w:tc>
      </w:tr>
      <w:tr w:rsidR="00743169" w:rsidRPr="00322DE2" w14:paraId="4B7AB913" w14:textId="77777777" w:rsidTr="00A50745">
        <w:tc>
          <w:tcPr>
            <w:tcW w:w="1728" w:type="dxa"/>
          </w:tcPr>
          <w:p w14:paraId="3E1AF827" w14:textId="2BAEB960" w:rsidR="00743169" w:rsidRDefault="00743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Drafts on time?</w:t>
            </w:r>
          </w:p>
          <w:p w14:paraId="16996165" w14:textId="68173BB2" w:rsidR="00743169" w:rsidRDefault="00743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3CD888C4" w14:textId="77777777" w:rsidR="00743169" w:rsidRDefault="00743169">
            <w:pPr>
              <w:rPr>
                <w:rFonts w:ascii="Times New Roman" w:hAnsi="Times New Roman" w:cs="Times New Roman"/>
              </w:rPr>
            </w:pPr>
          </w:p>
          <w:p w14:paraId="5A03AD7B" w14:textId="77777777" w:rsidR="00743169" w:rsidRDefault="00743169">
            <w:pPr>
              <w:rPr>
                <w:rFonts w:ascii="Times New Roman" w:hAnsi="Times New Roman" w:cs="Times New Roman"/>
              </w:rPr>
            </w:pPr>
          </w:p>
          <w:p w14:paraId="5A231F33" w14:textId="77777777" w:rsidR="00743169" w:rsidRDefault="00743169">
            <w:pPr>
              <w:rPr>
                <w:rFonts w:ascii="Times New Roman" w:hAnsi="Times New Roman" w:cs="Times New Roman"/>
              </w:rPr>
            </w:pPr>
          </w:p>
          <w:p w14:paraId="153A1EA2" w14:textId="77777777" w:rsidR="00743169" w:rsidRPr="00322DE2" w:rsidRDefault="00743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1B5F681" w14:textId="77777777" w:rsidR="00743169" w:rsidRPr="00322DE2" w:rsidRDefault="00743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CBEA1E8" w14:textId="77777777" w:rsidR="00743169" w:rsidRPr="00322DE2" w:rsidRDefault="00743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6856229C" w14:textId="77777777" w:rsidR="00743169" w:rsidRPr="00322DE2" w:rsidRDefault="00743169">
            <w:pPr>
              <w:rPr>
                <w:rFonts w:ascii="Times New Roman" w:hAnsi="Times New Roman" w:cs="Times New Roman"/>
              </w:rPr>
            </w:pPr>
          </w:p>
        </w:tc>
      </w:tr>
    </w:tbl>
    <w:p w14:paraId="629C873F" w14:textId="77777777" w:rsidR="009A3AFD" w:rsidRPr="00322DE2" w:rsidRDefault="009A3AFD">
      <w:pPr>
        <w:rPr>
          <w:rFonts w:ascii="Times New Roman" w:hAnsi="Times New Roman" w:cs="Times New Roman"/>
        </w:rPr>
      </w:pPr>
    </w:p>
    <w:p w14:paraId="29FD6264" w14:textId="77777777" w:rsidR="009A3AFD" w:rsidRPr="00322DE2" w:rsidRDefault="009A3AFD">
      <w:pPr>
        <w:rPr>
          <w:rFonts w:ascii="Times New Roman" w:hAnsi="Times New Roman" w:cs="Times New Roman"/>
        </w:rPr>
      </w:pPr>
      <w:r w:rsidRPr="00322DE2">
        <w:rPr>
          <w:rFonts w:ascii="Times New Roman" w:hAnsi="Times New Roman" w:cs="Times New Roman"/>
        </w:rPr>
        <w:lastRenderedPageBreak/>
        <w:t>Grade/Additional comments:</w:t>
      </w:r>
    </w:p>
    <w:sectPr w:rsidR="009A3AFD" w:rsidRPr="00322DE2" w:rsidSect="00D5328D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6E0C4" w14:textId="77777777" w:rsidR="007F0D6A" w:rsidRDefault="007F0D6A" w:rsidP="00743169">
      <w:r>
        <w:separator/>
      </w:r>
    </w:p>
  </w:endnote>
  <w:endnote w:type="continuationSeparator" w:id="0">
    <w:p w14:paraId="292F0A9A" w14:textId="77777777" w:rsidR="007F0D6A" w:rsidRDefault="007F0D6A" w:rsidP="0074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E23A0" w14:textId="77777777" w:rsidR="007F0D6A" w:rsidRDefault="007F0D6A" w:rsidP="00743169">
      <w:r>
        <w:separator/>
      </w:r>
    </w:p>
  </w:footnote>
  <w:footnote w:type="continuationSeparator" w:id="0">
    <w:p w14:paraId="672754BE" w14:textId="77777777" w:rsidR="007F0D6A" w:rsidRDefault="007F0D6A" w:rsidP="00743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0901" w14:textId="77777777" w:rsidR="00743169" w:rsidRDefault="00743169" w:rsidP="007051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F92A7" w14:textId="77777777" w:rsidR="00743169" w:rsidRDefault="00743169" w:rsidP="007431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E2AA" w14:textId="77777777" w:rsidR="00743169" w:rsidRDefault="00743169" w:rsidP="007051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C00071" w14:textId="77777777" w:rsidR="00743169" w:rsidRDefault="00743169" w:rsidP="0074316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FD"/>
    <w:rsid w:val="002E6554"/>
    <w:rsid w:val="00322DE2"/>
    <w:rsid w:val="00743169"/>
    <w:rsid w:val="007F0D6A"/>
    <w:rsid w:val="009A3AFD"/>
    <w:rsid w:val="00A50745"/>
    <w:rsid w:val="00D5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491570"/>
  <w14:defaultImageDpi w14:val="300"/>
  <w15:docId w15:val="{AD09D39A-1430-D640-8011-ADCA5BE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169"/>
  </w:style>
  <w:style w:type="character" w:styleId="PageNumber">
    <w:name w:val="page number"/>
    <w:basedOn w:val="DefaultParagraphFont"/>
    <w:uiPriority w:val="99"/>
    <w:semiHidden/>
    <w:unhideWhenUsed/>
    <w:rsid w:val="0074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Niiler</dc:creator>
  <cp:keywords/>
  <dc:description/>
  <cp:lastModifiedBy>Microsoft Office User</cp:lastModifiedBy>
  <cp:revision>2</cp:revision>
  <dcterms:created xsi:type="dcterms:W3CDTF">2020-05-28T18:56:00Z</dcterms:created>
  <dcterms:modified xsi:type="dcterms:W3CDTF">2020-05-28T18:56:00Z</dcterms:modified>
</cp:coreProperties>
</file>